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0" w:rsidRDefault="001F7FC0">
      <w:pPr>
        <w:rPr>
          <w:rFonts w:ascii="Arial" w:eastAsia="Times New Roman" w:hAnsi="Arial" w:cs="Arial"/>
          <w:sz w:val="17"/>
          <w:szCs w:val="17"/>
          <w:lang w:val="es-ES" w:eastAsia="es-ES"/>
        </w:rPr>
      </w:pPr>
    </w:p>
    <w:p w:rsidR="00A65B82" w:rsidRPr="00A65B82" w:rsidRDefault="00A65B82" w:rsidP="00A65B82">
      <w:pPr>
        <w:spacing w:before="100" w:beforeAutospacing="1" w:after="100" w:afterAutospacing="1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A65B8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INS </w:t>
      </w:r>
      <w:proofErr w:type="spellStart"/>
      <w:r w:rsidRPr="00A65B82">
        <w:rPr>
          <w:rFonts w:ascii="Arial" w:eastAsia="Times New Roman" w:hAnsi="Arial" w:cs="Arial"/>
          <w:b/>
          <w:sz w:val="24"/>
          <w:szCs w:val="24"/>
          <w:lang w:val="es-ES" w:eastAsia="es-ES"/>
        </w:rPr>
        <w:t>Vilatzara</w:t>
      </w:r>
      <w:proofErr w:type="spellEnd"/>
      <w:r w:rsidRPr="00A65B8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- </w:t>
      </w:r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De </w:t>
      </w:r>
      <w:proofErr w:type="spellStart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nois</w:t>
      </w:r>
      <w:proofErr w:type="spellEnd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ordinaris</w:t>
      </w:r>
      <w:proofErr w:type="spellEnd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 a </w:t>
      </w:r>
      <w:proofErr w:type="spellStart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nois</w:t>
      </w:r>
      <w:proofErr w:type="spellEnd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extraordinaris</w:t>
      </w:r>
      <w:proofErr w:type="spellEnd"/>
    </w:p>
    <w:p w:rsidR="001F7FC0" w:rsidRDefault="001F7FC0">
      <w:pPr>
        <w:rPr>
          <w:rFonts w:ascii="Arial" w:eastAsia="Times New Roman" w:hAnsi="Arial" w:cs="Arial"/>
          <w:sz w:val="17"/>
          <w:szCs w:val="17"/>
          <w:lang w:val="es-ES" w:eastAsia="es-ES"/>
        </w:rPr>
      </w:pPr>
    </w:p>
    <w:p w:rsidR="00A65B82" w:rsidRDefault="00A65B82">
      <w:pPr>
        <w:rPr>
          <w:rFonts w:ascii="Arial" w:eastAsia="Times New Roman" w:hAnsi="Arial" w:cs="Arial"/>
          <w:sz w:val="17"/>
          <w:szCs w:val="17"/>
          <w:lang w:val="es-ES" w:eastAsia="es-ES"/>
        </w:rPr>
      </w:pPr>
    </w:p>
    <w:p w:rsidR="00A65B82" w:rsidRPr="00A65B82" w:rsidRDefault="00A65B82">
      <w:pPr>
        <w:rPr>
          <w:rFonts w:ascii="Arial" w:eastAsia="Times New Roman" w:hAnsi="Arial" w:cs="Arial"/>
          <w:lang w:val="es-ES" w:eastAsia="es-ES"/>
        </w:rPr>
      </w:pPr>
      <w:r w:rsidRPr="00A65B82">
        <w:rPr>
          <w:rFonts w:ascii="Arial" w:eastAsia="Times New Roman" w:hAnsi="Arial" w:cs="Arial"/>
          <w:lang w:val="es-ES" w:eastAsia="es-ES"/>
        </w:rPr>
        <w:t xml:space="preserve">El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nostre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projecte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és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un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projecte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col·laboratiu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entre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grups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d'alumnes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dos centres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tipologia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diversa: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alumnes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d'un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Institut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Secundària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i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alumnes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d'un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centre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d'Educació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Especial.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Consisteix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a donar 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conèixer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una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realitat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diferent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a un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col·lectiu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“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estàndard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”,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adolescent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, a través de 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seva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implicació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en 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creació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materials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multimèdia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útils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per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els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nois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/es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d'educació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infantil i primer cicle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primària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l'escola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d'EE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Can Vila (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Mollet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).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Aquest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projecte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ha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permetre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l'alumnat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l'Institut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Vilatzara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(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Vilassar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Mar) 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comprensió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i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l'assumpció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diversitat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a partir de les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activitats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compartides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.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L'Institut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Vilatzara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es presenta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com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un centre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amb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sensibilitat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envers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inclusió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, que ha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desenvolupat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fins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ara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projectes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adreçats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a persones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amb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diversitat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funcional i que ha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rebut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diferents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reconeixements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l'entorn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eL'escola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d'educació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especial Can Vila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ja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fa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anys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que participa en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activitats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compartides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amb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diferents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centre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ordinaris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,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tant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la zona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com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fora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.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Aquestes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activitats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es basen en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l'organització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d'una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activitat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lúdica o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esportiva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que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després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es portar a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terme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en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col·laboració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; per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exemple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contes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musicats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per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escoles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bressol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A65B82">
        <w:rPr>
          <w:rFonts w:ascii="Arial" w:eastAsia="Times New Roman" w:hAnsi="Arial" w:cs="Arial"/>
          <w:lang w:val="es-ES" w:eastAsia="es-ES"/>
        </w:rPr>
        <w:t>properes</w:t>
      </w:r>
      <w:proofErr w:type="spellEnd"/>
      <w:r w:rsidRPr="00A65B82">
        <w:rPr>
          <w:rFonts w:ascii="Arial" w:eastAsia="Times New Roman" w:hAnsi="Arial" w:cs="Arial"/>
          <w:lang w:val="es-ES" w:eastAsia="es-ES"/>
        </w:rPr>
        <w:t>.</w:t>
      </w:r>
    </w:p>
    <w:sectPr w:rsidR="00A65B82" w:rsidRPr="00A65B82" w:rsidSect="00DE7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F7FC0"/>
    <w:rsid w:val="00007DA8"/>
    <w:rsid w:val="0003574A"/>
    <w:rsid w:val="000428A0"/>
    <w:rsid w:val="00051001"/>
    <w:rsid w:val="00071940"/>
    <w:rsid w:val="00083D21"/>
    <w:rsid w:val="00090548"/>
    <w:rsid w:val="000B41C3"/>
    <w:rsid w:val="000D097A"/>
    <w:rsid w:val="000D12A8"/>
    <w:rsid w:val="000D246A"/>
    <w:rsid w:val="000D4DE0"/>
    <w:rsid w:val="00125E24"/>
    <w:rsid w:val="001441A6"/>
    <w:rsid w:val="00161D0D"/>
    <w:rsid w:val="001D7251"/>
    <w:rsid w:val="001E2403"/>
    <w:rsid w:val="001E6D35"/>
    <w:rsid w:val="001F4CD0"/>
    <w:rsid w:val="001F7FC0"/>
    <w:rsid w:val="00221549"/>
    <w:rsid w:val="00234FB6"/>
    <w:rsid w:val="00241274"/>
    <w:rsid w:val="0024222A"/>
    <w:rsid w:val="0025339C"/>
    <w:rsid w:val="00280CB5"/>
    <w:rsid w:val="0028616B"/>
    <w:rsid w:val="0028655D"/>
    <w:rsid w:val="002A24DC"/>
    <w:rsid w:val="002B4C84"/>
    <w:rsid w:val="002D2036"/>
    <w:rsid w:val="002E4F16"/>
    <w:rsid w:val="002F1B19"/>
    <w:rsid w:val="00325928"/>
    <w:rsid w:val="00356627"/>
    <w:rsid w:val="003808A7"/>
    <w:rsid w:val="003D4B8C"/>
    <w:rsid w:val="0041541F"/>
    <w:rsid w:val="00417317"/>
    <w:rsid w:val="00424796"/>
    <w:rsid w:val="00441D13"/>
    <w:rsid w:val="00453C42"/>
    <w:rsid w:val="00456ED6"/>
    <w:rsid w:val="00465B7B"/>
    <w:rsid w:val="00475732"/>
    <w:rsid w:val="004A1B92"/>
    <w:rsid w:val="004B1AB2"/>
    <w:rsid w:val="004B7E36"/>
    <w:rsid w:val="004C4607"/>
    <w:rsid w:val="004F3721"/>
    <w:rsid w:val="00501165"/>
    <w:rsid w:val="005049D8"/>
    <w:rsid w:val="00507431"/>
    <w:rsid w:val="00514B4C"/>
    <w:rsid w:val="00546178"/>
    <w:rsid w:val="0055486A"/>
    <w:rsid w:val="005600AA"/>
    <w:rsid w:val="00576A59"/>
    <w:rsid w:val="00580A56"/>
    <w:rsid w:val="00586501"/>
    <w:rsid w:val="00591ECD"/>
    <w:rsid w:val="0059723D"/>
    <w:rsid w:val="005C090D"/>
    <w:rsid w:val="005F1033"/>
    <w:rsid w:val="006101E2"/>
    <w:rsid w:val="0061352B"/>
    <w:rsid w:val="006264CD"/>
    <w:rsid w:val="0066461D"/>
    <w:rsid w:val="00691A96"/>
    <w:rsid w:val="006B4383"/>
    <w:rsid w:val="006C4CBD"/>
    <w:rsid w:val="006D7EDF"/>
    <w:rsid w:val="006E7F31"/>
    <w:rsid w:val="006F74DB"/>
    <w:rsid w:val="007031E2"/>
    <w:rsid w:val="00715720"/>
    <w:rsid w:val="007337CB"/>
    <w:rsid w:val="00735126"/>
    <w:rsid w:val="00765F2C"/>
    <w:rsid w:val="007D7FED"/>
    <w:rsid w:val="007E148E"/>
    <w:rsid w:val="007F5207"/>
    <w:rsid w:val="00816733"/>
    <w:rsid w:val="00843E96"/>
    <w:rsid w:val="0086181E"/>
    <w:rsid w:val="00887343"/>
    <w:rsid w:val="00890C98"/>
    <w:rsid w:val="008A5EE1"/>
    <w:rsid w:val="008B00A2"/>
    <w:rsid w:val="008D5CD9"/>
    <w:rsid w:val="008D749E"/>
    <w:rsid w:val="008E4268"/>
    <w:rsid w:val="008E6F39"/>
    <w:rsid w:val="009056C5"/>
    <w:rsid w:val="00912380"/>
    <w:rsid w:val="00913B86"/>
    <w:rsid w:val="0092519A"/>
    <w:rsid w:val="0096468D"/>
    <w:rsid w:val="00964BEF"/>
    <w:rsid w:val="009839B7"/>
    <w:rsid w:val="009B38E8"/>
    <w:rsid w:val="009B4BC1"/>
    <w:rsid w:val="009B5AC9"/>
    <w:rsid w:val="009D1DD9"/>
    <w:rsid w:val="00A0096A"/>
    <w:rsid w:val="00A22E47"/>
    <w:rsid w:val="00A35BD9"/>
    <w:rsid w:val="00A36C19"/>
    <w:rsid w:val="00A4674C"/>
    <w:rsid w:val="00A515DE"/>
    <w:rsid w:val="00A642C4"/>
    <w:rsid w:val="00A65B82"/>
    <w:rsid w:val="00A734D7"/>
    <w:rsid w:val="00A7651B"/>
    <w:rsid w:val="00A85057"/>
    <w:rsid w:val="00AA22AE"/>
    <w:rsid w:val="00AB7A27"/>
    <w:rsid w:val="00AC4AEA"/>
    <w:rsid w:val="00AF2829"/>
    <w:rsid w:val="00B050E9"/>
    <w:rsid w:val="00B37FAF"/>
    <w:rsid w:val="00B5372A"/>
    <w:rsid w:val="00B616A3"/>
    <w:rsid w:val="00B63808"/>
    <w:rsid w:val="00BC510A"/>
    <w:rsid w:val="00BD118A"/>
    <w:rsid w:val="00BD3278"/>
    <w:rsid w:val="00BF2792"/>
    <w:rsid w:val="00C13B04"/>
    <w:rsid w:val="00C71588"/>
    <w:rsid w:val="00C73D0A"/>
    <w:rsid w:val="00C91F80"/>
    <w:rsid w:val="00CD5ADD"/>
    <w:rsid w:val="00CE2ABE"/>
    <w:rsid w:val="00D04A79"/>
    <w:rsid w:val="00D135D3"/>
    <w:rsid w:val="00D20331"/>
    <w:rsid w:val="00D45BC1"/>
    <w:rsid w:val="00D500AE"/>
    <w:rsid w:val="00D75F70"/>
    <w:rsid w:val="00DA3BB3"/>
    <w:rsid w:val="00DB0A05"/>
    <w:rsid w:val="00DB14D1"/>
    <w:rsid w:val="00DE7767"/>
    <w:rsid w:val="00E03149"/>
    <w:rsid w:val="00E13168"/>
    <w:rsid w:val="00E232CB"/>
    <w:rsid w:val="00E44037"/>
    <w:rsid w:val="00E77BC7"/>
    <w:rsid w:val="00E80070"/>
    <w:rsid w:val="00E86954"/>
    <w:rsid w:val="00E9456E"/>
    <w:rsid w:val="00EB68A8"/>
    <w:rsid w:val="00EE6FA4"/>
    <w:rsid w:val="00F04FF4"/>
    <w:rsid w:val="00F21DEA"/>
    <w:rsid w:val="00F33A60"/>
    <w:rsid w:val="00F47004"/>
    <w:rsid w:val="00F51762"/>
    <w:rsid w:val="00F733C4"/>
    <w:rsid w:val="00FA7C6F"/>
    <w:rsid w:val="00FB0ECE"/>
    <w:rsid w:val="00FB2CCA"/>
    <w:rsid w:val="00FB2FB4"/>
    <w:rsid w:val="00FC0704"/>
    <w:rsid w:val="00FD7E15"/>
    <w:rsid w:val="00FE32A9"/>
    <w:rsid w:val="00FF39AF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8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Sandra</dc:creator>
  <cp:lastModifiedBy>Pc Sandra</cp:lastModifiedBy>
  <cp:revision>2</cp:revision>
  <dcterms:created xsi:type="dcterms:W3CDTF">2014-10-24T10:02:00Z</dcterms:created>
  <dcterms:modified xsi:type="dcterms:W3CDTF">2014-10-24T10:02:00Z</dcterms:modified>
</cp:coreProperties>
</file>